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A9" w:rsidRPr="004D7BA7" w:rsidRDefault="004D7BA7" w:rsidP="004D7BA7">
      <w:pPr>
        <w:jc w:val="center"/>
        <w:rPr>
          <w:b/>
          <w:sz w:val="28"/>
          <w:szCs w:val="28"/>
        </w:rPr>
      </w:pPr>
      <w:r w:rsidRPr="004D7BA7">
        <w:rPr>
          <w:rFonts w:hint="eastAsia"/>
          <w:b/>
          <w:sz w:val="28"/>
          <w:szCs w:val="28"/>
        </w:rPr>
        <w:t>声学研究所</w:t>
      </w:r>
      <w:r w:rsidRPr="004D7BA7">
        <w:rPr>
          <w:rFonts w:hint="eastAsia"/>
          <w:b/>
          <w:sz w:val="28"/>
          <w:szCs w:val="28"/>
        </w:rPr>
        <w:t>2020</w:t>
      </w:r>
      <w:r w:rsidRPr="004D7BA7">
        <w:rPr>
          <w:rFonts w:hint="eastAsia"/>
          <w:b/>
          <w:sz w:val="28"/>
          <w:szCs w:val="28"/>
        </w:rPr>
        <w:t>年博士生考试承诺书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本人自愿参加中国科学院声学研究所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年博士招生笔试。我已认真阅读了中国科学院声学研究所招考相关规定，为保证笔试的严肃性、公平性、公正性，保障自身合法权益，我郑重承诺以下事项：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、本人保证提交的所有报考材料和信息真实、准确。如有错误信息或弄虚作假行为，本人承担由此造成的一切后果。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、本人自愿参加中国科学院声学研究所在山东省济南市组织开展</w:t>
      </w:r>
      <w:r w:rsidR="00C67CD0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年博士招生笔试，严格遵守当地政府和考场有关疫情防控的规定，遵守考试纪律和考场规则。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、本人已确知参加笔试前需要准备的疫情防控措施，提交的健康码和核酸检测证明真实有效。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、本人前往参加考试的</w:t>
      </w:r>
      <w:r w:rsidR="00C67CD0">
        <w:rPr>
          <w:rFonts w:hint="eastAsia"/>
          <w:sz w:val="28"/>
          <w:szCs w:val="28"/>
        </w:rPr>
        <w:t>途中严格遵守疫情防控的要求，全程佩戴口罩，注意个人卫生，减少聚集</w:t>
      </w:r>
      <w:r>
        <w:rPr>
          <w:rFonts w:hint="eastAsia"/>
          <w:sz w:val="28"/>
          <w:szCs w:val="28"/>
        </w:rPr>
        <w:t>、注意安全。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、本人将自觉服从招生部门的统一组织安排，接受工作人员的检查、监督和管理，按时进入和离开考场和考试场地</w:t>
      </w:r>
      <w:r w:rsidRPr="004D7BA7">
        <w:rPr>
          <w:rFonts w:hint="eastAsia"/>
          <w:sz w:val="28"/>
          <w:szCs w:val="28"/>
        </w:rPr>
        <w:t>（龙泉书苑酒店）</w:t>
      </w:r>
      <w:r>
        <w:rPr>
          <w:rFonts w:hint="eastAsia"/>
          <w:sz w:val="28"/>
          <w:szCs w:val="28"/>
        </w:rPr>
        <w:t>。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、本人保证考试期间积极配合工作人员测体温和消毒，并正确佩戴口罩，考试期间不带陪考人员，不随意外出和离开场地</w:t>
      </w:r>
      <w:r w:rsidRPr="004D7BA7">
        <w:rPr>
          <w:rFonts w:hint="eastAsia"/>
          <w:sz w:val="28"/>
          <w:szCs w:val="28"/>
        </w:rPr>
        <w:t>（龙泉书苑酒店）</w:t>
      </w:r>
      <w:r>
        <w:rPr>
          <w:rFonts w:hint="eastAsia"/>
          <w:sz w:val="28"/>
          <w:szCs w:val="28"/>
        </w:rPr>
        <w:t>。</w:t>
      </w:r>
    </w:p>
    <w:p w:rsidR="004D7BA7" w:rsidRDefault="004D7BA7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、本人保证一旦出现有发热、咳嗽等呼吸道感染等症状</w:t>
      </w:r>
      <w:r w:rsidR="00C67CD0">
        <w:rPr>
          <w:rFonts w:hint="eastAsia"/>
          <w:sz w:val="28"/>
          <w:szCs w:val="28"/>
        </w:rPr>
        <w:t>，</w:t>
      </w:r>
      <w:r w:rsidR="00E9149C">
        <w:rPr>
          <w:rFonts w:hint="eastAsia"/>
          <w:sz w:val="28"/>
          <w:szCs w:val="28"/>
        </w:rPr>
        <w:t>及时就医，</w:t>
      </w:r>
      <w:r w:rsidR="00C67CD0">
        <w:rPr>
          <w:rFonts w:hint="eastAsia"/>
          <w:sz w:val="28"/>
          <w:szCs w:val="28"/>
        </w:rPr>
        <w:t>一切服从当地有关疫情防控处理安排，做好隔离等疫情防控措施。</w:t>
      </w:r>
    </w:p>
    <w:p w:rsidR="00C67CD0" w:rsidRDefault="00C67CD0" w:rsidP="00C67CD0">
      <w:pPr>
        <w:spacing w:line="4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、若违反承诺，发生瞒报、违规情况，考试成绩取消，并愿意接受有关部门的相应处罚，情节严重的依法承担相应的法律责任。</w:t>
      </w:r>
    </w:p>
    <w:p w:rsidR="00C67CD0" w:rsidRDefault="00C67CD0" w:rsidP="00C67C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:rsidR="00C67CD0" w:rsidRDefault="00C67CD0" w:rsidP="00C67C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承诺人：（签名）</w:t>
      </w:r>
      <w:r>
        <w:rPr>
          <w:rFonts w:hint="eastAsia"/>
          <w:sz w:val="28"/>
          <w:szCs w:val="28"/>
        </w:rPr>
        <w:t xml:space="preserve">       </w:t>
      </w:r>
    </w:p>
    <w:p w:rsidR="00C67CD0" w:rsidRPr="00C67CD0" w:rsidRDefault="00C67CD0" w:rsidP="00C67CD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C67CD0" w:rsidRPr="00C67CD0" w:rsidSect="008A7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E6" w:rsidRDefault="00451BE6" w:rsidP="004D7BA7">
      <w:r>
        <w:separator/>
      </w:r>
    </w:p>
  </w:endnote>
  <w:endnote w:type="continuationSeparator" w:id="0">
    <w:p w:rsidR="00451BE6" w:rsidRDefault="00451BE6" w:rsidP="004D7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E6" w:rsidRDefault="00451BE6" w:rsidP="004D7BA7">
      <w:r>
        <w:separator/>
      </w:r>
    </w:p>
  </w:footnote>
  <w:footnote w:type="continuationSeparator" w:id="0">
    <w:p w:rsidR="00451BE6" w:rsidRDefault="00451BE6" w:rsidP="004D7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BA7"/>
    <w:rsid w:val="00451BE6"/>
    <w:rsid w:val="004D7BA7"/>
    <w:rsid w:val="008A4003"/>
    <w:rsid w:val="008A7FA9"/>
    <w:rsid w:val="00C36510"/>
    <w:rsid w:val="00C67CD0"/>
    <w:rsid w:val="00C81230"/>
    <w:rsid w:val="00E9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B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2020-06-08T09:27:00Z</dcterms:created>
  <dcterms:modified xsi:type="dcterms:W3CDTF">2020-06-09T02:37:00Z</dcterms:modified>
</cp:coreProperties>
</file>